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D4DF5D" w14:textId="77777777" w:rsidR="002975B1" w:rsidRPr="001825F7" w:rsidRDefault="002975B1" w:rsidP="002975B1">
      <w:pPr>
        <w:rPr>
          <w:rFonts w:ascii="Times New Roman" w:hAnsi="Times New Roman" w:cs="Times New Roman"/>
          <w:sz w:val="28"/>
          <w:szCs w:val="28"/>
        </w:rPr>
      </w:pPr>
      <w:r w:rsidRPr="001825F7">
        <w:rPr>
          <w:rFonts w:ascii="Times New Roman" w:hAnsi="Times New Roman" w:cs="Times New Roman"/>
          <w:sz w:val="28"/>
          <w:szCs w:val="28"/>
        </w:rPr>
        <w:t>Класс: 6</w:t>
      </w:r>
      <w:r w:rsidR="00811B9A" w:rsidRPr="001825F7">
        <w:rPr>
          <w:rFonts w:ascii="Times New Roman" w:hAnsi="Times New Roman" w:cs="Times New Roman"/>
          <w:sz w:val="28"/>
          <w:szCs w:val="28"/>
        </w:rPr>
        <w:t>А</w:t>
      </w:r>
      <w:r w:rsidRPr="001825F7">
        <w:rPr>
          <w:rFonts w:ascii="Times New Roman" w:hAnsi="Times New Roman" w:cs="Times New Roman"/>
          <w:sz w:val="28"/>
          <w:szCs w:val="28"/>
        </w:rPr>
        <w:t>,</w:t>
      </w:r>
      <w:r w:rsidR="00811B9A" w:rsidRPr="001825F7">
        <w:rPr>
          <w:rFonts w:ascii="Times New Roman" w:hAnsi="Times New Roman" w:cs="Times New Roman"/>
          <w:sz w:val="28"/>
          <w:szCs w:val="28"/>
        </w:rPr>
        <w:t xml:space="preserve"> </w:t>
      </w:r>
      <w:r w:rsidRPr="001825F7">
        <w:rPr>
          <w:rFonts w:ascii="Times New Roman" w:hAnsi="Times New Roman" w:cs="Times New Roman"/>
          <w:sz w:val="28"/>
          <w:szCs w:val="28"/>
        </w:rPr>
        <w:t>Б</w:t>
      </w:r>
    </w:p>
    <w:p w14:paraId="3889BD1D" w14:textId="77777777" w:rsidR="002975B1" w:rsidRPr="001825F7" w:rsidRDefault="002975B1" w:rsidP="002975B1">
      <w:pPr>
        <w:rPr>
          <w:rFonts w:ascii="Times New Roman" w:hAnsi="Times New Roman" w:cs="Times New Roman"/>
          <w:sz w:val="28"/>
          <w:szCs w:val="28"/>
        </w:rPr>
      </w:pPr>
      <w:r w:rsidRPr="001825F7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14:paraId="1728E292" w14:textId="2F9F7B3C" w:rsidR="002975B1" w:rsidRPr="001825F7" w:rsidRDefault="002975B1" w:rsidP="002975B1">
      <w:pPr>
        <w:rPr>
          <w:rFonts w:ascii="Times New Roman" w:hAnsi="Times New Roman" w:cs="Times New Roman"/>
          <w:sz w:val="28"/>
          <w:szCs w:val="28"/>
        </w:rPr>
      </w:pPr>
      <w:r w:rsidRPr="001825F7">
        <w:rPr>
          <w:rFonts w:ascii="Times New Roman" w:hAnsi="Times New Roman" w:cs="Times New Roman"/>
          <w:sz w:val="28"/>
          <w:szCs w:val="28"/>
        </w:rPr>
        <w:t xml:space="preserve">Дата: </w:t>
      </w:r>
      <w:r w:rsidR="0091798E">
        <w:rPr>
          <w:rFonts w:ascii="Times New Roman" w:hAnsi="Times New Roman" w:cs="Times New Roman"/>
          <w:sz w:val="28"/>
          <w:szCs w:val="28"/>
        </w:rPr>
        <w:t>18.05</w:t>
      </w:r>
      <w:r w:rsidRPr="001825F7">
        <w:rPr>
          <w:rFonts w:ascii="Times New Roman" w:hAnsi="Times New Roman" w:cs="Times New Roman"/>
          <w:sz w:val="28"/>
          <w:szCs w:val="28"/>
        </w:rPr>
        <w:t>.2020</w:t>
      </w:r>
    </w:p>
    <w:p w14:paraId="1688B722" w14:textId="77777777" w:rsidR="002975B1" w:rsidRPr="001825F7" w:rsidRDefault="002975B1" w:rsidP="002975B1">
      <w:pPr>
        <w:rPr>
          <w:rFonts w:ascii="Times New Roman" w:hAnsi="Times New Roman" w:cs="Times New Roman"/>
          <w:sz w:val="28"/>
          <w:szCs w:val="28"/>
        </w:rPr>
      </w:pPr>
      <w:r w:rsidRPr="001825F7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0179C7" w:rsidRPr="001825F7">
        <w:rPr>
          <w:rFonts w:ascii="Times New Roman" w:hAnsi="Times New Roman" w:cs="Times New Roman"/>
          <w:sz w:val="28"/>
          <w:szCs w:val="28"/>
        </w:rPr>
        <w:t>ь</w:t>
      </w:r>
      <w:r w:rsidRPr="001825F7">
        <w:rPr>
          <w:rFonts w:ascii="Times New Roman" w:hAnsi="Times New Roman" w:cs="Times New Roman"/>
          <w:sz w:val="28"/>
          <w:szCs w:val="28"/>
        </w:rPr>
        <w:t>: Гарипова Л.Р.  (</w:t>
      </w:r>
      <w:hyperlink r:id="rId5" w:history="1">
        <w:r w:rsidRPr="001825F7">
          <w:rPr>
            <w:rStyle w:val="a3"/>
            <w:rFonts w:ascii="Times New Roman" w:hAnsi="Times New Roman" w:cs="Times New Roman"/>
            <w:sz w:val="28"/>
            <w:szCs w:val="28"/>
          </w:rPr>
          <w:t>garlila@mail.ru</w:t>
        </w:r>
      </w:hyperlink>
      <w:r w:rsidRPr="001825F7">
        <w:rPr>
          <w:rFonts w:ascii="Times New Roman" w:hAnsi="Times New Roman" w:cs="Times New Roman"/>
          <w:sz w:val="28"/>
          <w:szCs w:val="28"/>
        </w:rPr>
        <w:t>)</w:t>
      </w:r>
    </w:p>
    <w:p w14:paraId="15E660C1" w14:textId="095CAAE7" w:rsidR="002975B1" w:rsidRPr="001825F7" w:rsidRDefault="002975B1" w:rsidP="002975B1">
      <w:pPr>
        <w:rPr>
          <w:rFonts w:ascii="Times New Roman" w:hAnsi="Times New Roman" w:cs="Times New Roman"/>
          <w:sz w:val="28"/>
          <w:szCs w:val="28"/>
        </w:rPr>
      </w:pPr>
      <w:r w:rsidRPr="001825F7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91798E">
        <w:rPr>
          <w:rFonts w:ascii="Times New Roman" w:hAnsi="Times New Roman" w:cs="Times New Roman"/>
          <w:sz w:val="28"/>
          <w:szCs w:val="28"/>
        </w:rPr>
        <w:t>Повторение. Лексика и фразеология.</w:t>
      </w:r>
      <w:r w:rsidR="00C51398">
        <w:rPr>
          <w:rFonts w:ascii="Times New Roman" w:hAnsi="Times New Roman" w:cs="Times New Roman"/>
          <w:sz w:val="28"/>
          <w:szCs w:val="28"/>
        </w:rPr>
        <w:t xml:space="preserve"> (+2)</w:t>
      </w:r>
    </w:p>
    <w:p w14:paraId="421A97F1" w14:textId="77777777" w:rsidR="002975B1" w:rsidRPr="001825F7" w:rsidRDefault="002975B1" w:rsidP="002975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25F7">
        <w:rPr>
          <w:rFonts w:ascii="Times New Roman" w:hAnsi="Times New Roman" w:cs="Times New Roman"/>
          <w:b/>
          <w:bCs/>
          <w:sz w:val="28"/>
          <w:szCs w:val="28"/>
        </w:rPr>
        <w:t>Задания для урока.</w:t>
      </w:r>
    </w:p>
    <w:p w14:paraId="4E9C0D20" w14:textId="3789CEF4" w:rsidR="00A22700" w:rsidRDefault="002975B1" w:rsidP="00247EF6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1825F7">
        <w:rPr>
          <w:rFonts w:ascii="Times New Roman" w:hAnsi="Times New Roman"/>
          <w:sz w:val="28"/>
          <w:szCs w:val="28"/>
        </w:rPr>
        <w:t>Откройте тетради. Запишите дату</w:t>
      </w:r>
      <w:r w:rsidR="000179C7" w:rsidRPr="001825F7">
        <w:rPr>
          <w:rFonts w:ascii="Times New Roman" w:hAnsi="Times New Roman"/>
          <w:sz w:val="28"/>
          <w:szCs w:val="28"/>
        </w:rPr>
        <w:t>.</w:t>
      </w:r>
    </w:p>
    <w:p w14:paraId="3CD53E62" w14:textId="77777777" w:rsidR="00B20A9E" w:rsidRPr="001825F7" w:rsidRDefault="00B20A9E" w:rsidP="00B20A9E">
      <w:pPr>
        <w:pStyle w:val="a4"/>
        <w:rPr>
          <w:rFonts w:ascii="Times New Roman" w:hAnsi="Times New Roman"/>
          <w:sz w:val="28"/>
          <w:szCs w:val="28"/>
        </w:rPr>
      </w:pPr>
    </w:p>
    <w:p w14:paraId="1143CB80" w14:textId="6F2A1DFD" w:rsidR="002975B1" w:rsidRPr="001825F7" w:rsidRDefault="0091798E" w:rsidP="00247EF6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на вопросы стр.147</w:t>
      </w:r>
    </w:p>
    <w:p w14:paraId="70E2A3E5" w14:textId="77777777" w:rsidR="00415BC8" w:rsidRPr="001825F7" w:rsidRDefault="00415BC8" w:rsidP="00415BC8">
      <w:pPr>
        <w:pStyle w:val="a4"/>
        <w:rPr>
          <w:rFonts w:ascii="Times New Roman" w:hAnsi="Times New Roman"/>
          <w:sz w:val="28"/>
          <w:szCs w:val="28"/>
        </w:rPr>
      </w:pPr>
    </w:p>
    <w:p w14:paraId="7F0EC842" w14:textId="1AC2F356" w:rsidR="00AA4FAD" w:rsidRDefault="00523AF8" w:rsidP="008B6402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Упр. 611 . Устаревшие слова (устно)</w:t>
      </w:r>
    </w:p>
    <w:p w14:paraId="0106C14A" w14:textId="77777777" w:rsidR="00523AF8" w:rsidRPr="00523AF8" w:rsidRDefault="00523AF8" w:rsidP="00523AF8">
      <w:pPr>
        <w:pStyle w:val="a4"/>
        <w:rPr>
          <w:rFonts w:ascii="Times New Roman" w:hAnsi="Times New Roman"/>
          <w:sz w:val="28"/>
          <w:szCs w:val="28"/>
        </w:rPr>
      </w:pPr>
    </w:p>
    <w:p w14:paraId="43FDF758" w14:textId="2B4A0950" w:rsidR="00523AF8" w:rsidRDefault="00523AF8" w:rsidP="008B6402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Упр.614. Заимствованные слова, неологизмы (устно)</w:t>
      </w:r>
    </w:p>
    <w:p w14:paraId="7BE26B13" w14:textId="77777777" w:rsidR="00523AF8" w:rsidRPr="00523AF8" w:rsidRDefault="00523AF8" w:rsidP="00523AF8">
      <w:pPr>
        <w:pStyle w:val="a4"/>
        <w:rPr>
          <w:rFonts w:ascii="Times New Roman" w:hAnsi="Times New Roman"/>
          <w:sz w:val="28"/>
          <w:szCs w:val="28"/>
        </w:rPr>
      </w:pPr>
    </w:p>
    <w:p w14:paraId="52540220" w14:textId="46D63654" w:rsidR="00523AF8" w:rsidRPr="001825F7" w:rsidRDefault="00523AF8" w:rsidP="008B6402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Итоги урока</w:t>
      </w:r>
    </w:p>
    <w:p w14:paraId="75258A14" w14:textId="77777777" w:rsidR="002975B1" w:rsidRPr="001825F7" w:rsidRDefault="002975B1" w:rsidP="009609CE">
      <w:pPr>
        <w:pStyle w:val="a4"/>
        <w:rPr>
          <w:rFonts w:ascii="Times New Roman" w:hAnsi="Times New Roman"/>
          <w:sz w:val="28"/>
          <w:szCs w:val="28"/>
        </w:rPr>
      </w:pPr>
    </w:p>
    <w:p w14:paraId="4F980278" w14:textId="77777777" w:rsidR="002975B1" w:rsidRPr="001825F7" w:rsidRDefault="002975B1" w:rsidP="002975B1">
      <w:pPr>
        <w:pStyle w:val="a4"/>
        <w:rPr>
          <w:rFonts w:ascii="Times New Roman" w:hAnsi="Times New Roman"/>
          <w:sz w:val="28"/>
          <w:szCs w:val="28"/>
        </w:rPr>
      </w:pPr>
    </w:p>
    <w:p w14:paraId="15A398E0" w14:textId="77777777" w:rsidR="002975B1" w:rsidRPr="001825F7" w:rsidRDefault="002975B1" w:rsidP="002975B1">
      <w:pPr>
        <w:pStyle w:val="a4"/>
        <w:rPr>
          <w:rFonts w:ascii="Times New Roman" w:hAnsi="Times New Roman"/>
          <w:sz w:val="28"/>
          <w:szCs w:val="28"/>
        </w:rPr>
      </w:pPr>
    </w:p>
    <w:p w14:paraId="402C96B4" w14:textId="21ED501F" w:rsidR="002975B1" w:rsidRPr="001825F7" w:rsidRDefault="002975B1" w:rsidP="002975B1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1825F7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 w:rsidR="00523AF8">
        <w:rPr>
          <w:rFonts w:ascii="Times New Roman" w:hAnsi="Times New Roman"/>
          <w:b/>
          <w:bCs/>
          <w:sz w:val="28"/>
          <w:szCs w:val="28"/>
        </w:rPr>
        <w:t xml:space="preserve">19 </w:t>
      </w:r>
      <w:r w:rsidR="00C51398">
        <w:rPr>
          <w:rFonts w:ascii="Times New Roman" w:hAnsi="Times New Roman"/>
          <w:b/>
          <w:bCs/>
          <w:sz w:val="28"/>
          <w:szCs w:val="28"/>
        </w:rPr>
        <w:t>мая</w:t>
      </w:r>
      <w:r w:rsidRPr="001825F7">
        <w:rPr>
          <w:rFonts w:ascii="Times New Roman" w:hAnsi="Times New Roman"/>
          <w:b/>
          <w:bCs/>
          <w:sz w:val="28"/>
          <w:szCs w:val="28"/>
        </w:rPr>
        <w:t>.</w:t>
      </w:r>
    </w:p>
    <w:p w14:paraId="099E3C41" w14:textId="18A916C2" w:rsidR="002975B1" w:rsidRPr="001825F7" w:rsidRDefault="002975B1" w:rsidP="00B20A9E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1825F7">
        <w:rPr>
          <w:rFonts w:ascii="Times New Roman" w:hAnsi="Times New Roman"/>
          <w:sz w:val="28"/>
          <w:szCs w:val="28"/>
        </w:rPr>
        <w:t>Упр.</w:t>
      </w:r>
      <w:r w:rsidR="00523AF8">
        <w:rPr>
          <w:rFonts w:ascii="Times New Roman" w:hAnsi="Times New Roman"/>
          <w:sz w:val="28"/>
          <w:szCs w:val="28"/>
        </w:rPr>
        <w:t>612. - письменно</w:t>
      </w:r>
    </w:p>
    <w:p w14:paraId="167A3A52" w14:textId="77777777" w:rsidR="002975B1" w:rsidRDefault="002975B1" w:rsidP="002975B1">
      <w:pPr>
        <w:rPr>
          <w:rFonts w:ascii="Times New Roman" w:hAnsi="Times New Roman"/>
          <w:sz w:val="24"/>
          <w:szCs w:val="24"/>
        </w:rPr>
      </w:pPr>
    </w:p>
    <w:p w14:paraId="6A1C11CF" w14:textId="77777777" w:rsidR="00236AE1" w:rsidRDefault="00236AE1"/>
    <w:p w14:paraId="51E430FA" w14:textId="77777777" w:rsidR="00CF3434" w:rsidRDefault="00CF3434"/>
    <w:p w14:paraId="3A37CD8C" w14:textId="77777777" w:rsidR="00CF3434" w:rsidRDefault="00CF3434"/>
    <w:p w14:paraId="09D54ED3" w14:textId="77777777" w:rsidR="00CF3434" w:rsidRDefault="00CF3434"/>
    <w:p w14:paraId="573DBBC2" w14:textId="77777777" w:rsidR="00CF3434" w:rsidRDefault="00CF3434"/>
    <w:p w14:paraId="7658E9C6" w14:textId="77777777" w:rsidR="00CF3434" w:rsidRDefault="00CF3434"/>
    <w:p w14:paraId="4C0D4B23" w14:textId="77777777" w:rsidR="00CF3434" w:rsidRDefault="00CF3434"/>
    <w:p w14:paraId="35086172" w14:textId="77777777" w:rsidR="00CF3434" w:rsidRDefault="00CF3434"/>
    <w:p w14:paraId="1D8F2330" w14:textId="77777777" w:rsidR="00CF3434" w:rsidRDefault="00CF3434"/>
    <w:p w14:paraId="1745BAF0" w14:textId="77777777" w:rsidR="00CF3434" w:rsidRDefault="00CF3434"/>
    <w:p w14:paraId="0F1CFBF8" w14:textId="77777777" w:rsidR="00C51398" w:rsidRDefault="00C51398" w:rsidP="00CF3434">
      <w:pPr>
        <w:rPr>
          <w:rFonts w:ascii="Times New Roman" w:hAnsi="Times New Roman" w:cs="Times New Roman"/>
          <w:sz w:val="28"/>
          <w:szCs w:val="28"/>
        </w:rPr>
      </w:pPr>
    </w:p>
    <w:p w14:paraId="6A0A1B20" w14:textId="77777777" w:rsidR="00C51398" w:rsidRDefault="00C51398" w:rsidP="00CF3434">
      <w:pPr>
        <w:rPr>
          <w:rFonts w:ascii="Times New Roman" w:hAnsi="Times New Roman" w:cs="Times New Roman"/>
          <w:sz w:val="28"/>
          <w:szCs w:val="28"/>
        </w:rPr>
      </w:pPr>
    </w:p>
    <w:p w14:paraId="6D9E76FC" w14:textId="77777777" w:rsidR="00C51398" w:rsidRDefault="00C51398" w:rsidP="00CF3434">
      <w:pPr>
        <w:rPr>
          <w:rFonts w:ascii="Times New Roman" w:hAnsi="Times New Roman" w:cs="Times New Roman"/>
          <w:sz w:val="28"/>
          <w:szCs w:val="28"/>
        </w:rPr>
      </w:pPr>
    </w:p>
    <w:p w14:paraId="3C400980" w14:textId="20BF8001" w:rsidR="00E0080D" w:rsidRPr="001825F7" w:rsidRDefault="00E0080D" w:rsidP="00CF3434">
      <w:pPr>
        <w:rPr>
          <w:rFonts w:ascii="Times New Roman" w:hAnsi="Times New Roman" w:cs="Times New Roman"/>
          <w:sz w:val="28"/>
          <w:szCs w:val="28"/>
        </w:rPr>
      </w:pPr>
      <w:r w:rsidRPr="001825F7">
        <w:rPr>
          <w:rFonts w:ascii="Times New Roman" w:hAnsi="Times New Roman" w:cs="Times New Roman"/>
          <w:sz w:val="28"/>
          <w:szCs w:val="28"/>
        </w:rPr>
        <w:t>Класс: 6А, Б</w:t>
      </w:r>
    </w:p>
    <w:p w14:paraId="7FB957FA" w14:textId="77777777" w:rsidR="00CF3434" w:rsidRPr="001825F7" w:rsidRDefault="00CF3434" w:rsidP="00CF3434">
      <w:pPr>
        <w:rPr>
          <w:rFonts w:ascii="Times New Roman" w:hAnsi="Times New Roman" w:cs="Times New Roman"/>
          <w:sz w:val="28"/>
          <w:szCs w:val="28"/>
        </w:rPr>
      </w:pPr>
      <w:r w:rsidRPr="001825F7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14:paraId="047101EB" w14:textId="1A70A1E6" w:rsidR="00CF3434" w:rsidRPr="001825F7" w:rsidRDefault="00CF3434" w:rsidP="00CF3434">
      <w:pPr>
        <w:rPr>
          <w:rFonts w:ascii="Times New Roman" w:hAnsi="Times New Roman" w:cs="Times New Roman"/>
          <w:sz w:val="28"/>
          <w:szCs w:val="28"/>
        </w:rPr>
      </w:pPr>
      <w:r w:rsidRPr="001825F7">
        <w:rPr>
          <w:rFonts w:ascii="Times New Roman" w:hAnsi="Times New Roman" w:cs="Times New Roman"/>
          <w:sz w:val="28"/>
          <w:szCs w:val="28"/>
        </w:rPr>
        <w:t xml:space="preserve">Дата: </w:t>
      </w:r>
      <w:r w:rsidR="00C51398">
        <w:rPr>
          <w:rFonts w:ascii="Times New Roman" w:hAnsi="Times New Roman" w:cs="Times New Roman"/>
          <w:sz w:val="28"/>
          <w:szCs w:val="28"/>
        </w:rPr>
        <w:t>19.05</w:t>
      </w:r>
      <w:r w:rsidRPr="001825F7">
        <w:rPr>
          <w:rFonts w:ascii="Times New Roman" w:hAnsi="Times New Roman" w:cs="Times New Roman"/>
          <w:sz w:val="28"/>
          <w:szCs w:val="28"/>
        </w:rPr>
        <w:t>.2020</w:t>
      </w:r>
    </w:p>
    <w:p w14:paraId="7E633DA7" w14:textId="6EAC3FEE" w:rsidR="00CF3434" w:rsidRPr="001825F7" w:rsidRDefault="00CF3434" w:rsidP="00CF3434">
      <w:pPr>
        <w:rPr>
          <w:rFonts w:ascii="Times New Roman" w:hAnsi="Times New Roman" w:cs="Times New Roman"/>
          <w:sz w:val="28"/>
          <w:szCs w:val="28"/>
        </w:rPr>
      </w:pPr>
      <w:r w:rsidRPr="001825F7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1825F7">
        <w:rPr>
          <w:rFonts w:ascii="Times New Roman" w:hAnsi="Times New Roman" w:cs="Times New Roman"/>
          <w:sz w:val="28"/>
          <w:szCs w:val="28"/>
        </w:rPr>
        <w:t>ь</w:t>
      </w:r>
      <w:r w:rsidRPr="001825F7">
        <w:rPr>
          <w:rFonts w:ascii="Times New Roman" w:hAnsi="Times New Roman" w:cs="Times New Roman"/>
          <w:sz w:val="28"/>
          <w:szCs w:val="28"/>
        </w:rPr>
        <w:t>: Гарипова Л.Р.  (</w:t>
      </w:r>
      <w:hyperlink r:id="rId6" w:history="1">
        <w:r w:rsidRPr="001825F7">
          <w:rPr>
            <w:rStyle w:val="a3"/>
            <w:rFonts w:ascii="Times New Roman" w:hAnsi="Times New Roman" w:cs="Times New Roman"/>
            <w:sz w:val="28"/>
            <w:szCs w:val="28"/>
          </w:rPr>
          <w:t>garlila@mail.ru</w:t>
        </w:r>
      </w:hyperlink>
      <w:r w:rsidRPr="001825F7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40413318" w14:textId="098CCC8E" w:rsidR="00AA4FAD" w:rsidRDefault="00CF3434" w:rsidP="00AA4FA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825F7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C51398">
        <w:rPr>
          <w:rFonts w:ascii="Times New Roman" w:hAnsi="Times New Roman" w:cs="Times New Roman"/>
          <w:b/>
          <w:bCs/>
          <w:sz w:val="28"/>
          <w:szCs w:val="28"/>
        </w:rPr>
        <w:t>Р.Р.  Структура сочинения -рассуждения.  Устное сочинение – рассуждение. (+2)</w:t>
      </w:r>
    </w:p>
    <w:p w14:paraId="3E99E92C" w14:textId="77777777" w:rsidR="001825F7" w:rsidRPr="001825F7" w:rsidRDefault="001825F7" w:rsidP="00AA4FAD">
      <w:pPr>
        <w:rPr>
          <w:rFonts w:ascii="Times New Roman" w:hAnsi="Times New Roman" w:cs="Times New Roman"/>
          <w:sz w:val="28"/>
          <w:szCs w:val="28"/>
        </w:rPr>
      </w:pPr>
    </w:p>
    <w:p w14:paraId="5804AF74" w14:textId="62B9C5EF" w:rsidR="00AA4FAD" w:rsidRPr="001825F7" w:rsidRDefault="00CF3434" w:rsidP="001825F7">
      <w:pPr>
        <w:jc w:val="center"/>
        <w:rPr>
          <w:rFonts w:ascii="Times New Roman" w:hAnsi="Times New Roman" w:cs="Times New Roman"/>
          <w:sz w:val="28"/>
          <w:szCs w:val="28"/>
        </w:rPr>
      </w:pPr>
      <w:r w:rsidRPr="001825F7">
        <w:rPr>
          <w:rFonts w:ascii="Times New Roman" w:hAnsi="Times New Roman" w:cs="Times New Roman"/>
          <w:b/>
          <w:bCs/>
          <w:sz w:val="28"/>
          <w:szCs w:val="28"/>
        </w:rPr>
        <w:t>Задания для урока.</w:t>
      </w:r>
    </w:p>
    <w:p w14:paraId="46CBEA08" w14:textId="636C0286" w:rsidR="00AA4FAD" w:rsidRPr="001825F7" w:rsidRDefault="00CF3434" w:rsidP="00F650A5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825F7">
        <w:rPr>
          <w:rFonts w:ascii="Times New Roman" w:hAnsi="Times New Roman"/>
          <w:sz w:val="28"/>
          <w:szCs w:val="28"/>
        </w:rPr>
        <w:t>Откройте тетради. Запишите дату</w:t>
      </w:r>
      <w:r w:rsidR="001825F7" w:rsidRPr="001825F7">
        <w:rPr>
          <w:rFonts w:ascii="Times New Roman" w:hAnsi="Times New Roman"/>
          <w:sz w:val="28"/>
          <w:szCs w:val="28"/>
        </w:rPr>
        <w:t xml:space="preserve">. </w:t>
      </w:r>
    </w:p>
    <w:p w14:paraId="17DE01A3" w14:textId="77777777" w:rsidR="00AA4FAD" w:rsidRPr="001825F7" w:rsidRDefault="00AA4FAD" w:rsidP="00AA4FAD">
      <w:pPr>
        <w:pStyle w:val="a4"/>
        <w:rPr>
          <w:rFonts w:ascii="Times New Roman" w:hAnsi="Times New Roman"/>
          <w:sz w:val="28"/>
          <w:szCs w:val="28"/>
        </w:rPr>
      </w:pPr>
    </w:p>
    <w:p w14:paraId="3AF17DB1" w14:textId="3159A87F" w:rsidR="00CF3434" w:rsidRPr="001825F7" w:rsidRDefault="00CF3434" w:rsidP="00E114C2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825F7">
        <w:rPr>
          <w:rFonts w:ascii="Times New Roman" w:hAnsi="Times New Roman"/>
          <w:sz w:val="28"/>
          <w:szCs w:val="28"/>
        </w:rPr>
        <w:t xml:space="preserve">  </w:t>
      </w:r>
      <w:r w:rsidR="00C51398">
        <w:rPr>
          <w:rFonts w:ascii="Times New Roman" w:hAnsi="Times New Roman"/>
          <w:sz w:val="28"/>
          <w:szCs w:val="28"/>
        </w:rPr>
        <w:t xml:space="preserve">Работа с материалом презентации. </w:t>
      </w:r>
    </w:p>
    <w:p w14:paraId="5D6FC0F9" w14:textId="77777777" w:rsidR="00017293" w:rsidRPr="001825F7" w:rsidRDefault="00017293" w:rsidP="00017293">
      <w:pPr>
        <w:pStyle w:val="a4"/>
        <w:rPr>
          <w:rFonts w:ascii="Times New Roman" w:hAnsi="Times New Roman"/>
          <w:sz w:val="28"/>
          <w:szCs w:val="28"/>
        </w:rPr>
      </w:pPr>
    </w:p>
    <w:p w14:paraId="234AE9D9" w14:textId="260F96E1" w:rsidR="00017293" w:rsidRDefault="001825F7" w:rsidP="00E728EC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825F7">
        <w:rPr>
          <w:rFonts w:ascii="Times New Roman" w:hAnsi="Times New Roman"/>
          <w:sz w:val="28"/>
          <w:szCs w:val="28"/>
        </w:rPr>
        <w:t>Работа в тетрадях</w:t>
      </w:r>
      <w:r w:rsidR="00C51398">
        <w:rPr>
          <w:rFonts w:ascii="Times New Roman" w:hAnsi="Times New Roman"/>
          <w:sz w:val="28"/>
          <w:szCs w:val="28"/>
        </w:rPr>
        <w:t>. Составление схемы рассуждения.</w:t>
      </w:r>
    </w:p>
    <w:p w14:paraId="320198C7" w14:textId="77777777" w:rsidR="00C51398" w:rsidRPr="00C51398" w:rsidRDefault="00C51398" w:rsidP="00C51398">
      <w:pPr>
        <w:pStyle w:val="a4"/>
        <w:rPr>
          <w:rFonts w:ascii="Times New Roman" w:hAnsi="Times New Roman"/>
          <w:sz w:val="28"/>
          <w:szCs w:val="28"/>
        </w:rPr>
      </w:pPr>
    </w:p>
    <w:p w14:paraId="3F1C0BE8" w14:textId="2EF1953B" w:rsidR="00C51398" w:rsidRDefault="00C51398" w:rsidP="00E728EC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Упр. 606. Устное рассуждение по содержанию текста </w:t>
      </w:r>
    </w:p>
    <w:p w14:paraId="08DCDC69" w14:textId="77777777" w:rsidR="00C51398" w:rsidRPr="00C51398" w:rsidRDefault="00C51398" w:rsidP="00C51398">
      <w:pPr>
        <w:pStyle w:val="a4"/>
        <w:rPr>
          <w:rFonts w:ascii="Times New Roman" w:hAnsi="Times New Roman"/>
          <w:sz w:val="28"/>
          <w:szCs w:val="28"/>
        </w:rPr>
      </w:pPr>
    </w:p>
    <w:p w14:paraId="04F6BDD2" w14:textId="691F6E8E" w:rsidR="00C51398" w:rsidRDefault="00C51398" w:rsidP="00E728EC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Итоги урока</w:t>
      </w:r>
    </w:p>
    <w:p w14:paraId="4D7B3FF0" w14:textId="77777777" w:rsidR="00C51398" w:rsidRPr="00C51398" w:rsidRDefault="00C51398" w:rsidP="00C51398">
      <w:pPr>
        <w:pStyle w:val="a4"/>
        <w:rPr>
          <w:rFonts w:ascii="Times New Roman" w:hAnsi="Times New Roman"/>
          <w:sz w:val="28"/>
          <w:szCs w:val="28"/>
        </w:rPr>
      </w:pPr>
    </w:p>
    <w:p w14:paraId="23855785" w14:textId="77777777" w:rsidR="00C51398" w:rsidRPr="001825F7" w:rsidRDefault="00C51398" w:rsidP="00C51398">
      <w:pPr>
        <w:pStyle w:val="a4"/>
        <w:rPr>
          <w:rFonts w:ascii="Times New Roman" w:hAnsi="Times New Roman"/>
          <w:sz w:val="28"/>
          <w:szCs w:val="28"/>
        </w:rPr>
      </w:pPr>
    </w:p>
    <w:p w14:paraId="0BF9F810" w14:textId="77777777" w:rsidR="00017293" w:rsidRPr="001825F7" w:rsidRDefault="00017293" w:rsidP="00017293">
      <w:pPr>
        <w:pStyle w:val="a4"/>
        <w:rPr>
          <w:rFonts w:ascii="Times New Roman" w:hAnsi="Times New Roman"/>
          <w:sz w:val="28"/>
          <w:szCs w:val="28"/>
        </w:rPr>
      </w:pPr>
    </w:p>
    <w:p w14:paraId="6D04CC19" w14:textId="77777777" w:rsidR="00CF3434" w:rsidRPr="001825F7" w:rsidRDefault="00CF3434" w:rsidP="00CF3434">
      <w:pPr>
        <w:pStyle w:val="a4"/>
        <w:rPr>
          <w:rFonts w:ascii="Times New Roman" w:hAnsi="Times New Roman"/>
          <w:sz w:val="28"/>
          <w:szCs w:val="28"/>
        </w:rPr>
      </w:pPr>
    </w:p>
    <w:p w14:paraId="6C16DB6F" w14:textId="77777777" w:rsidR="00CF3434" w:rsidRPr="001825F7" w:rsidRDefault="00CF3434" w:rsidP="00CF3434">
      <w:pPr>
        <w:pStyle w:val="a4"/>
        <w:rPr>
          <w:rFonts w:ascii="Times New Roman" w:hAnsi="Times New Roman"/>
          <w:sz w:val="28"/>
          <w:szCs w:val="28"/>
        </w:rPr>
      </w:pPr>
    </w:p>
    <w:p w14:paraId="43ED1102" w14:textId="77777777" w:rsidR="00CF3434" w:rsidRPr="001825F7" w:rsidRDefault="00CF3434" w:rsidP="00CF3434">
      <w:pPr>
        <w:pStyle w:val="a4"/>
        <w:rPr>
          <w:rFonts w:ascii="Times New Roman" w:hAnsi="Times New Roman"/>
          <w:sz w:val="28"/>
          <w:szCs w:val="28"/>
        </w:rPr>
      </w:pPr>
    </w:p>
    <w:p w14:paraId="78B251EA" w14:textId="6B05CA03" w:rsidR="00CF3434" w:rsidRDefault="00CF3434" w:rsidP="00CF3434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1825F7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 w:rsidR="00C51398">
        <w:rPr>
          <w:rFonts w:ascii="Times New Roman" w:hAnsi="Times New Roman"/>
          <w:b/>
          <w:bCs/>
          <w:sz w:val="28"/>
          <w:szCs w:val="28"/>
        </w:rPr>
        <w:t>20 мая</w:t>
      </w:r>
      <w:r w:rsidRPr="001825F7">
        <w:rPr>
          <w:rFonts w:ascii="Times New Roman" w:hAnsi="Times New Roman"/>
          <w:b/>
          <w:bCs/>
          <w:sz w:val="28"/>
          <w:szCs w:val="28"/>
        </w:rPr>
        <w:t>.</w:t>
      </w:r>
    </w:p>
    <w:p w14:paraId="5823BD77" w14:textId="3FB63864" w:rsidR="00E769E3" w:rsidRPr="001825F7" w:rsidRDefault="00E769E3" w:rsidP="00CF3434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Стр. 152,153 вопросы (устно)</w:t>
      </w:r>
    </w:p>
    <w:p w14:paraId="75AC1D20" w14:textId="77777777" w:rsidR="00CF3434" w:rsidRDefault="00CF3434" w:rsidP="00CF3434">
      <w:pPr>
        <w:rPr>
          <w:rFonts w:ascii="Times New Roman" w:hAnsi="Times New Roman"/>
          <w:sz w:val="24"/>
          <w:szCs w:val="24"/>
        </w:rPr>
      </w:pPr>
    </w:p>
    <w:p w14:paraId="66E6410B" w14:textId="77777777" w:rsidR="00CF3434" w:rsidRDefault="00CF3434"/>
    <w:p w14:paraId="2A5A3CE8" w14:textId="77777777" w:rsidR="00E0080D" w:rsidRDefault="00E0080D"/>
    <w:p w14:paraId="62DF5810" w14:textId="77777777" w:rsidR="00E0080D" w:rsidRDefault="00E0080D"/>
    <w:p w14:paraId="2D42381A" w14:textId="77777777" w:rsidR="00E0080D" w:rsidRDefault="00E0080D"/>
    <w:p w14:paraId="606F1290" w14:textId="77777777" w:rsidR="00E0080D" w:rsidRDefault="00E0080D"/>
    <w:p w14:paraId="20280557" w14:textId="77777777" w:rsidR="00E0080D" w:rsidRDefault="00E0080D"/>
    <w:p w14:paraId="3CA17760" w14:textId="77777777" w:rsidR="001825F7" w:rsidRDefault="001825F7" w:rsidP="00E0080D">
      <w:pPr>
        <w:rPr>
          <w:rFonts w:ascii="Times New Roman" w:hAnsi="Times New Roman" w:cs="Times New Roman"/>
          <w:sz w:val="24"/>
          <w:szCs w:val="24"/>
        </w:rPr>
      </w:pPr>
    </w:p>
    <w:p w14:paraId="516FB00C" w14:textId="7A08BF57" w:rsidR="00E0080D" w:rsidRPr="00DF6A9C" w:rsidRDefault="00E0080D" w:rsidP="00E0080D">
      <w:pPr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lastRenderedPageBreak/>
        <w:t>Класс: 6А, Б</w:t>
      </w:r>
    </w:p>
    <w:p w14:paraId="44C1A87B" w14:textId="77777777" w:rsidR="00E0080D" w:rsidRPr="00DF6A9C" w:rsidRDefault="00E0080D" w:rsidP="00E0080D">
      <w:pPr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14:paraId="546954A5" w14:textId="45368D09" w:rsidR="00E0080D" w:rsidRPr="00DF6A9C" w:rsidRDefault="00E0080D" w:rsidP="00E0080D">
      <w:pPr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t xml:space="preserve">Дата: </w:t>
      </w:r>
      <w:r w:rsidR="00E769E3">
        <w:rPr>
          <w:rFonts w:ascii="Times New Roman" w:hAnsi="Times New Roman" w:cs="Times New Roman"/>
          <w:sz w:val="28"/>
          <w:szCs w:val="28"/>
        </w:rPr>
        <w:t>20.05</w:t>
      </w:r>
      <w:r w:rsidRPr="00DF6A9C">
        <w:rPr>
          <w:rFonts w:ascii="Times New Roman" w:hAnsi="Times New Roman" w:cs="Times New Roman"/>
          <w:sz w:val="28"/>
          <w:szCs w:val="28"/>
        </w:rPr>
        <w:t>.2020</w:t>
      </w:r>
    </w:p>
    <w:p w14:paraId="67E10F3D" w14:textId="32A7E1C9" w:rsidR="00E0080D" w:rsidRPr="00DF6A9C" w:rsidRDefault="00E0080D" w:rsidP="00E0080D">
      <w:pPr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D335F9" w:rsidRPr="00DF6A9C">
        <w:rPr>
          <w:rFonts w:ascii="Times New Roman" w:hAnsi="Times New Roman" w:cs="Times New Roman"/>
          <w:sz w:val="28"/>
          <w:szCs w:val="28"/>
        </w:rPr>
        <w:t>ь</w:t>
      </w:r>
      <w:r w:rsidRPr="00DF6A9C">
        <w:rPr>
          <w:rFonts w:ascii="Times New Roman" w:hAnsi="Times New Roman" w:cs="Times New Roman"/>
          <w:sz w:val="28"/>
          <w:szCs w:val="28"/>
        </w:rPr>
        <w:t>: Гарипова Л.Р.  (</w:t>
      </w:r>
      <w:hyperlink r:id="rId7" w:history="1">
        <w:r w:rsidRPr="00DF6A9C">
          <w:rPr>
            <w:rStyle w:val="a3"/>
            <w:rFonts w:ascii="Times New Roman" w:hAnsi="Times New Roman" w:cs="Times New Roman"/>
            <w:sz w:val="28"/>
            <w:szCs w:val="28"/>
          </w:rPr>
          <w:t>garlila@mail.ru</w:t>
        </w:r>
      </w:hyperlink>
      <w:r w:rsidRPr="00DF6A9C">
        <w:rPr>
          <w:rFonts w:ascii="Times New Roman" w:hAnsi="Times New Roman" w:cs="Times New Roman"/>
          <w:sz w:val="28"/>
          <w:szCs w:val="28"/>
        </w:rPr>
        <w:t xml:space="preserve">)  </w:t>
      </w:r>
    </w:p>
    <w:p w14:paraId="40127412" w14:textId="7BFACFD0" w:rsidR="00E0080D" w:rsidRPr="00DF6A9C" w:rsidRDefault="00E0080D" w:rsidP="00E0080D">
      <w:pPr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E769E3">
        <w:rPr>
          <w:rFonts w:ascii="Times New Roman" w:hAnsi="Times New Roman" w:cs="Times New Roman"/>
          <w:b/>
          <w:bCs/>
          <w:sz w:val="28"/>
          <w:szCs w:val="28"/>
        </w:rPr>
        <w:t>Морфология. Синтаксис. Простое предложение. Сложное предложение. (+3)</w:t>
      </w:r>
      <w:r w:rsidR="009D20B6" w:rsidRPr="00DF6A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EFBB95F" w14:textId="77777777" w:rsidR="00E0080D" w:rsidRPr="00DF6A9C" w:rsidRDefault="00E0080D" w:rsidP="00E008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6A9C">
        <w:rPr>
          <w:rFonts w:ascii="Times New Roman" w:hAnsi="Times New Roman" w:cs="Times New Roman"/>
          <w:b/>
          <w:bCs/>
          <w:sz w:val="28"/>
          <w:szCs w:val="28"/>
        </w:rPr>
        <w:t>Задания для урока.</w:t>
      </w:r>
    </w:p>
    <w:p w14:paraId="3A033B64" w14:textId="1E0F549C" w:rsidR="00E0080D" w:rsidRPr="00DF6A9C" w:rsidRDefault="00E769E3" w:rsidP="00952F31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Актуализация материала. Ответы на вопросы.</w:t>
      </w:r>
    </w:p>
    <w:p w14:paraId="290A48EA" w14:textId="77777777" w:rsidR="00BC21EC" w:rsidRPr="00DF6A9C" w:rsidRDefault="00BC21EC" w:rsidP="00BC21EC">
      <w:pPr>
        <w:pStyle w:val="a4"/>
        <w:rPr>
          <w:rFonts w:ascii="Times New Roman" w:hAnsi="Times New Roman"/>
          <w:sz w:val="28"/>
          <w:szCs w:val="28"/>
        </w:rPr>
      </w:pPr>
    </w:p>
    <w:p w14:paraId="1FCB492C" w14:textId="4D2DA75C" w:rsidR="009D20B6" w:rsidRPr="00DF6A9C" w:rsidRDefault="001825F7" w:rsidP="008025C5">
      <w:pPr>
        <w:pStyle w:val="a4"/>
        <w:numPr>
          <w:ilvl w:val="0"/>
          <w:numId w:val="4"/>
        </w:numPr>
        <w:rPr>
          <w:rFonts w:ascii="Times New Roman" w:hAnsi="Times New Roman"/>
          <w:i/>
          <w:iCs/>
          <w:sz w:val="28"/>
          <w:szCs w:val="28"/>
        </w:rPr>
      </w:pPr>
      <w:r w:rsidRPr="00DF6A9C">
        <w:rPr>
          <w:rFonts w:ascii="Times New Roman" w:hAnsi="Times New Roman"/>
          <w:sz w:val="28"/>
          <w:szCs w:val="28"/>
        </w:rPr>
        <w:t xml:space="preserve">Выводы. </w:t>
      </w:r>
    </w:p>
    <w:p w14:paraId="6B9328BF" w14:textId="77777777" w:rsidR="001825F7" w:rsidRPr="00DF6A9C" w:rsidRDefault="001825F7" w:rsidP="001825F7">
      <w:pPr>
        <w:pStyle w:val="a4"/>
        <w:rPr>
          <w:rFonts w:ascii="Times New Roman" w:hAnsi="Times New Roman"/>
          <w:i/>
          <w:iCs/>
          <w:sz w:val="28"/>
          <w:szCs w:val="28"/>
        </w:rPr>
      </w:pPr>
    </w:p>
    <w:p w14:paraId="54C2D794" w14:textId="2C170C63" w:rsidR="00E0080D" w:rsidRPr="00DF6A9C" w:rsidRDefault="00E769E3" w:rsidP="00E264E9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Упр.619 (письменно)</w:t>
      </w:r>
      <w:r w:rsidR="009D20B6" w:rsidRPr="00DF6A9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Практическая работа </w:t>
      </w:r>
      <w:r w:rsidR="00C1712F">
        <w:rPr>
          <w:rFonts w:ascii="Times New Roman" w:hAnsi="Times New Roman"/>
          <w:sz w:val="28"/>
          <w:szCs w:val="28"/>
        </w:rPr>
        <w:t>по разделам «Морфология», «Синтаксис».</w:t>
      </w:r>
    </w:p>
    <w:p w14:paraId="51D52441" w14:textId="77777777" w:rsidR="009D20B6" w:rsidRPr="00DF6A9C" w:rsidRDefault="009D20B6" w:rsidP="009D20B6">
      <w:pPr>
        <w:pStyle w:val="a4"/>
        <w:rPr>
          <w:rFonts w:ascii="Times New Roman" w:hAnsi="Times New Roman"/>
          <w:sz w:val="28"/>
          <w:szCs w:val="28"/>
        </w:rPr>
      </w:pPr>
    </w:p>
    <w:p w14:paraId="411F4AAD" w14:textId="71914ED6" w:rsidR="00DF6A9C" w:rsidRPr="00DF6A9C" w:rsidRDefault="00DF6A9C" w:rsidP="00E264E9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DF6A9C">
        <w:rPr>
          <w:rFonts w:ascii="Times New Roman" w:hAnsi="Times New Roman"/>
          <w:sz w:val="28"/>
          <w:szCs w:val="28"/>
        </w:rPr>
        <w:t>Итоги урока</w:t>
      </w:r>
    </w:p>
    <w:p w14:paraId="436B412B" w14:textId="77777777" w:rsidR="00E0080D" w:rsidRPr="00DF6A9C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14:paraId="04AFE52B" w14:textId="77777777" w:rsidR="00E0080D" w:rsidRPr="00DF6A9C" w:rsidRDefault="00E0080D" w:rsidP="00E0080D">
      <w:pPr>
        <w:pStyle w:val="a4"/>
        <w:rPr>
          <w:rFonts w:ascii="Times New Roman" w:hAnsi="Times New Roman"/>
          <w:sz w:val="28"/>
          <w:szCs w:val="28"/>
        </w:rPr>
      </w:pPr>
    </w:p>
    <w:p w14:paraId="6AF74E3A" w14:textId="743C67D2" w:rsidR="00E0080D" w:rsidRPr="00DF6A9C" w:rsidRDefault="00E0080D" w:rsidP="00E0080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DF6A9C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 w:rsidR="00C1712F">
        <w:rPr>
          <w:rFonts w:ascii="Times New Roman" w:hAnsi="Times New Roman"/>
          <w:b/>
          <w:bCs/>
          <w:sz w:val="28"/>
          <w:szCs w:val="28"/>
        </w:rPr>
        <w:t>21 мая</w:t>
      </w:r>
      <w:r w:rsidRPr="00DF6A9C">
        <w:rPr>
          <w:rFonts w:ascii="Times New Roman" w:hAnsi="Times New Roman"/>
          <w:b/>
          <w:bCs/>
          <w:sz w:val="28"/>
          <w:szCs w:val="28"/>
        </w:rPr>
        <w:t>.</w:t>
      </w:r>
    </w:p>
    <w:p w14:paraId="0D4BBC2B" w14:textId="77777777" w:rsidR="00C1712F" w:rsidRPr="001825F7" w:rsidRDefault="00C1712F" w:rsidP="00C171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Подготовиться к итоговой контрольной работе. Рекомендации.</w:t>
      </w:r>
    </w:p>
    <w:p w14:paraId="2C80FC56" w14:textId="77777777" w:rsidR="00BC21EC" w:rsidRPr="00737B3A" w:rsidRDefault="00BC21EC" w:rsidP="00E0080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B5D2D0E" w14:textId="77777777" w:rsidR="00E0080D" w:rsidRDefault="00E0080D" w:rsidP="00E0080D">
      <w:pPr>
        <w:rPr>
          <w:rFonts w:ascii="Times New Roman" w:hAnsi="Times New Roman"/>
          <w:sz w:val="24"/>
          <w:szCs w:val="24"/>
        </w:rPr>
      </w:pPr>
    </w:p>
    <w:p w14:paraId="70966CAA" w14:textId="77777777" w:rsidR="00E0080D" w:rsidRDefault="00E0080D" w:rsidP="00E0080D">
      <w:pPr>
        <w:rPr>
          <w:rFonts w:ascii="Times New Roman" w:hAnsi="Times New Roman"/>
          <w:sz w:val="24"/>
          <w:szCs w:val="24"/>
        </w:rPr>
      </w:pPr>
    </w:p>
    <w:p w14:paraId="55D3BC41" w14:textId="77777777" w:rsidR="00E0080D" w:rsidRDefault="00E0080D" w:rsidP="00E0080D"/>
    <w:p w14:paraId="36E9E540" w14:textId="77777777" w:rsidR="00E0080D" w:rsidRDefault="00E0080D"/>
    <w:p w14:paraId="460CA7B5" w14:textId="77777777" w:rsidR="00E0080D" w:rsidRDefault="00E0080D"/>
    <w:p w14:paraId="6E8AB453" w14:textId="77777777" w:rsidR="00E0080D" w:rsidRDefault="00E0080D"/>
    <w:p w14:paraId="5A34D1BB" w14:textId="77777777" w:rsidR="00E0080D" w:rsidRDefault="00E0080D"/>
    <w:p w14:paraId="375EDD42" w14:textId="77777777" w:rsidR="00E0080D" w:rsidRDefault="00E0080D"/>
    <w:p w14:paraId="4D5AFD26" w14:textId="77777777" w:rsidR="00E0080D" w:rsidRDefault="00E0080D"/>
    <w:p w14:paraId="36AE8248" w14:textId="77777777" w:rsidR="00BC21EC" w:rsidRDefault="00BC21EC" w:rsidP="00E0080D">
      <w:pPr>
        <w:rPr>
          <w:rFonts w:ascii="Times New Roman" w:hAnsi="Times New Roman" w:cs="Times New Roman"/>
          <w:sz w:val="24"/>
          <w:szCs w:val="24"/>
        </w:rPr>
      </w:pPr>
    </w:p>
    <w:p w14:paraId="5FC8D813" w14:textId="77777777" w:rsidR="00BC21EC" w:rsidRDefault="00BC21EC" w:rsidP="00E0080D">
      <w:pPr>
        <w:rPr>
          <w:rFonts w:ascii="Times New Roman" w:hAnsi="Times New Roman" w:cs="Times New Roman"/>
          <w:sz w:val="24"/>
          <w:szCs w:val="24"/>
        </w:rPr>
      </w:pPr>
    </w:p>
    <w:p w14:paraId="655E4DEB" w14:textId="77777777" w:rsidR="00C1712F" w:rsidRDefault="00C1712F" w:rsidP="00E0080D">
      <w:pPr>
        <w:rPr>
          <w:rFonts w:ascii="Times New Roman" w:hAnsi="Times New Roman" w:cs="Times New Roman"/>
          <w:sz w:val="28"/>
          <w:szCs w:val="28"/>
        </w:rPr>
      </w:pPr>
    </w:p>
    <w:p w14:paraId="4958CFBE" w14:textId="77777777" w:rsidR="00C1712F" w:rsidRDefault="00C1712F" w:rsidP="00E0080D">
      <w:pPr>
        <w:rPr>
          <w:rFonts w:ascii="Times New Roman" w:hAnsi="Times New Roman" w:cs="Times New Roman"/>
          <w:sz w:val="28"/>
          <w:szCs w:val="28"/>
        </w:rPr>
      </w:pPr>
    </w:p>
    <w:p w14:paraId="61E2079A" w14:textId="6DE01A2B" w:rsidR="00E0080D" w:rsidRPr="00DF6A9C" w:rsidRDefault="00DF6A9C" w:rsidP="00E0080D">
      <w:pPr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E0080D" w:rsidRPr="00DF6A9C">
        <w:rPr>
          <w:rFonts w:ascii="Times New Roman" w:hAnsi="Times New Roman" w:cs="Times New Roman"/>
          <w:sz w:val="28"/>
          <w:szCs w:val="28"/>
        </w:rPr>
        <w:t>ласс: 6А, Б</w:t>
      </w:r>
    </w:p>
    <w:p w14:paraId="374A7723" w14:textId="77777777" w:rsidR="00E0080D" w:rsidRPr="00DF6A9C" w:rsidRDefault="00E0080D" w:rsidP="00E0080D">
      <w:pPr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14:paraId="3EC94B89" w14:textId="1CE1BDCD" w:rsidR="00E0080D" w:rsidRPr="00DF6A9C" w:rsidRDefault="00E0080D" w:rsidP="00E0080D">
      <w:pPr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t xml:space="preserve">Дата: </w:t>
      </w:r>
      <w:r w:rsidR="00310460">
        <w:rPr>
          <w:rFonts w:ascii="Times New Roman" w:hAnsi="Times New Roman" w:cs="Times New Roman"/>
          <w:sz w:val="28"/>
          <w:szCs w:val="28"/>
        </w:rPr>
        <w:t>21.05</w:t>
      </w:r>
      <w:r w:rsidRPr="00DF6A9C">
        <w:rPr>
          <w:rFonts w:ascii="Times New Roman" w:hAnsi="Times New Roman" w:cs="Times New Roman"/>
          <w:sz w:val="28"/>
          <w:szCs w:val="28"/>
        </w:rPr>
        <w:t>.2020</w:t>
      </w:r>
    </w:p>
    <w:p w14:paraId="4B63AE18" w14:textId="2DBFD054" w:rsidR="00E0080D" w:rsidRPr="00DF6A9C" w:rsidRDefault="00E0080D" w:rsidP="00E0080D">
      <w:pPr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E151C6" w:rsidRPr="00DF6A9C">
        <w:rPr>
          <w:rFonts w:ascii="Times New Roman" w:hAnsi="Times New Roman" w:cs="Times New Roman"/>
          <w:sz w:val="28"/>
          <w:szCs w:val="28"/>
        </w:rPr>
        <w:t>ь</w:t>
      </w:r>
      <w:r w:rsidRPr="00DF6A9C">
        <w:rPr>
          <w:rFonts w:ascii="Times New Roman" w:hAnsi="Times New Roman" w:cs="Times New Roman"/>
          <w:sz w:val="28"/>
          <w:szCs w:val="28"/>
        </w:rPr>
        <w:t>: Гарипова Л.Р.  (</w:t>
      </w:r>
      <w:hyperlink r:id="rId8" w:history="1">
        <w:r w:rsidRPr="00DF6A9C">
          <w:rPr>
            <w:rStyle w:val="a3"/>
            <w:rFonts w:ascii="Times New Roman" w:hAnsi="Times New Roman" w:cs="Times New Roman"/>
            <w:sz w:val="28"/>
            <w:szCs w:val="28"/>
          </w:rPr>
          <w:t>garlila@mail.ru</w:t>
        </w:r>
      </w:hyperlink>
      <w:r w:rsidRPr="00DF6A9C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4A1ABB11" w14:textId="4F958643" w:rsidR="00BC21EC" w:rsidRPr="00DF6A9C" w:rsidRDefault="00E0080D" w:rsidP="00BC21EC">
      <w:pPr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310460">
        <w:rPr>
          <w:rFonts w:ascii="Times New Roman" w:hAnsi="Times New Roman" w:cs="Times New Roman"/>
          <w:b/>
          <w:bCs/>
          <w:sz w:val="28"/>
          <w:szCs w:val="28"/>
        </w:rPr>
        <w:t>Итоговая контрольная работа.</w:t>
      </w:r>
    </w:p>
    <w:p w14:paraId="7E8747AD" w14:textId="32CA9B96" w:rsidR="00E0080D" w:rsidRPr="00DF6A9C" w:rsidRDefault="00310460" w:rsidP="00BC21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</w:t>
      </w:r>
      <w:r w:rsidR="00E0080D" w:rsidRPr="00DF6A9C">
        <w:rPr>
          <w:rFonts w:ascii="Times New Roman" w:hAnsi="Times New Roman" w:cs="Times New Roman"/>
          <w:b/>
          <w:bCs/>
          <w:sz w:val="28"/>
          <w:szCs w:val="28"/>
        </w:rPr>
        <w:t xml:space="preserve"> урока.</w:t>
      </w:r>
    </w:p>
    <w:p w14:paraId="4F37D7F0" w14:textId="0F71054B" w:rsidR="000474CE" w:rsidRDefault="00310460" w:rsidP="000474CE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заданий контрольной работы</w:t>
      </w:r>
    </w:p>
    <w:p w14:paraId="7DE4C76A" w14:textId="4CC31E0D" w:rsidR="00310460" w:rsidRDefault="00310460" w:rsidP="000474CE">
      <w:pPr>
        <w:pStyle w:val="a4"/>
        <w:rPr>
          <w:rFonts w:ascii="Times New Roman" w:hAnsi="Times New Roman"/>
          <w:sz w:val="28"/>
          <w:szCs w:val="28"/>
        </w:rPr>
      </w:pPr>
    </w:p>
    <w:p w14:paraId="7464ABF7" w14:textId="55261B5D" w:rsidR="00310460" w:rsidRDefault="00310460" w:rsidP="000474CE">
      <w:pPr>
        <w:pStyle w:val="a4"/>
        <w:rPr>
          <w:rFonts w:ascii="Times New Roman" w:hAnsi="Times New Roman"/>
          <w:sz w:val="28"/>
          <w:szCs w:val="28"/>
        </w:rPr>
      </w:pPr>
    </w:p>
    <w:p w14:paraId="31F4A9B6" w14:textId="77777777" w:rsidR="00310460" w:rsidRPr="00DF6A9C" w:rsidRDefault="00310460" w:rsidP="000474CE">
      <w:pPr>
        <w:pStyle w:val="a4"/>
        <w:rPr>
          <w:rFonts w:ascii="Times New Roman" w:hAnsi="Times New Roman"/>
          <w:b/>
          <w:bCs/>
          <w:sz w:val="28"/>
          <w:szCs w:val="28"/>
        </w:rPr>
      </w:pPr>
    </w:p>
    <w:p w14:paraId="2C63FDB6" w14:textId="05EC7968" w:rsidR="00E0080D" w:rsidRDefault="0031046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Нет </w:t>
      </w:r>
      <w:r w:rsidR="00E0080D" w:rsidRPr="00DF6A9C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>
        <w:rPr>
          <w:rFonts w:ascii="Times New Roman" w:hAnsi="Times New Roman"/>
          <w:b/>
          <w:bCs/>
          <w:sz w:val="28"/>
          <w:szCs w:val="28"/>
        </w:rPr>
        <w:t>22 мая</w:t>
      </w:r>
      <w:r w:rsidR="00E0080D" w:rsidRPr="00DF6A9C">
        <w:rPr>
          <w:rFonts w:ascii="Times New Roman" w:hAnsi="Times New Roman"/>
          <w:b/>
          <w:bCs/>
          <w:sz w:val="28"/>
          <w:szCs w:val="28"/>
        </w:rPr>
        <w:t>.</w:t>
      </w:r>
    </w:p>
    <w:p w14:paraId="5BFA4B4B" w14:textId="2C276526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E6021AB" w14:textId="48F8862C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14012F1" w14:textId="12234992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ECA2B59" w14:textId="5CEDDB58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C04B7AE" w14:textId="4C075997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104C55B" w14:textId="3F14032F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DCAF4B7" w14:textId="6E1B1E18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15E6440" w14:textId="3D38A386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0E60EF7" w14:textId="54D8F7EA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2ABB236" w14:textId="2FE0922B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5543936" w14:textId="1B23B24C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37BD3BE" w14:textId="0076FA77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F7363EB" w14:textId="38CD3385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33E5227" w14:textId="78E27E07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09C6E9" w14:textId="26208F92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A308CFC" w14:textId="439D7B2F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B8B9989" w14:textId="058DDFFC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ED67767" w14:textId="74AF6E60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92A4F6A" w14:textId="373556C5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44EA56D" w14:textId="282D029E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1CA2DD4" w14:textId="244D1454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C11AD16" w14:textId="0D2A0547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01937EE" w14:textId="028375B7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8478F34" w14:textId="3C4D6754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081DD26" w14:textId="110DA49E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3710283" w14:textId="317A3B03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A7D10BB" w14:textId="77777777" w:rsidR="000121B0" w:rsidRPr="00DF6A9C" w:rsidRDefault="000121B0" w:rsidP="000121B0">
      <w:pPr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lastRenderedPageBreak/>
        <w:t>Класс: 6А, Б</w:t>
      </w:r>
    </w:p>
    <w:p w14:paraId="2AF7DD8E" w14:textId="77777777" w:rsidR="000121B0" w:rsidRPr="00DF6A9C" w:rsidRDefault="000121B0" w:rsidP="000121B0">
      <w:pPr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14:paraId="01FB61BD" w14:textId="0D024C57" w:rsidR="000121B0" w:rsidRPr="00DF6A9C" w:rsidRDefault="000121B0" w:rsidP="000121B0">
      <w:pPr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.05</w:t>
      </w:r>
      <w:r w:rsidRPr="00DF6A9C">
        <w:rPr>
          <w:rFonts w:ascii="Times New Roman" w:hAnsi="Times New Roman" w:cs="Times New Roman"/>
          <w:sz w:val="28"/>
          <w:szCs w:val="28"/>
        </w:rPr>
        <w:t>.2020</w:t>
      </w:r>
    </w:p>
    <w:p w14:paraId="23E13846" w14:textId="77777777" w:rsidR="000121B0" w:rsidRPr="00DF6A9C" w:rsidRDefault="000121B0" w:rsidP="000121B0">
      <w:pPr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t xml:space="preserve"> Учитель: Гарипова Л.Р.  (</w:t>
      </w:r>
      <w:hyperlink r:id="rId9" w:history="1">
        <w:r w:rsidRPr="00DF6A9C">
          <w:rPr>
            <w:rStyle w:val="a3"/>
            <w:rFonts w:ascii="Times New Roman" w:hAnsi="Times New Roman" w:cs="Times New Roman"/>
            <w:sz w:val="28"/>
            <w:szCs w:val="28"/>
          </w:rPr>
          <w:t>garlila@mail.ru</w:t>
        </w:r>
      </w:hyperlink>
      <w:r w:rsidRPr="00DF6A9C">
        <w:rPr>
          <w:rFonts w:ascii="Times New Roman" w:hAnsi="Times New Roman" w:cs="Times New Roman"/>
          <w:sz w:val="28"/>
          <w:szCs w:val="28"/>
        </w:rPr>
        <w:t xml:space="preserve">)  </w:t>
      </w:r>
    </w:p>
    <w:p w14:paraId="12389A25" w14:textId="48AEF771" w:rsidR="000121B0" w:rsidRPr="00DF6A9C" w:rsidRDefault="000121B0" w:rsidP="000121B0">
      <w:pPr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6B3581">
        <w:rPr>
          <w:rFonts w:ascii="Times New Roman" w:hAnsi="Times New Roman" w:cs="Times New Roman"/>
          <w:b/>
          <w:bCs/>
          <w:sz w:val="28"/>
          <w:szCs w:val="28"/>
        </w:rPr>
        <w:t>Работа над ошибками</w:t>
      </w:r>
      <w:r w:rsidR="005308C2">
        <w:rPr>
          <w:rFonts w:ascii="Times New Roman" w:hAnsi="Times New Roman" w:cs="Times New Roman"/>
          <w:b/>
          <w:bCs/>
          <w:sz w:val="28"/>
          <w:szCs w:val="28"/>
        </w:rPr>
        <w:t>. Комплексное повторение и обобщение. Систематизация знаний.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(+</w:t>
      </w:r>
      <w:r w:rsidR="005308C2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DF6A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07E3737" w14:textId="77777777" w:rsidR="000121B0" w:rsidRPr="00DF6A9C" w:rsidRDefault="000121B0" w:rsidP="000121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6A9C">
        <w:rPr>
          <w:rFonts w:ascii="Times New Roman" w:hAnsi="Times New Roman" w:cs="Times New Roman"/>
          <w:b/>
          <w:bCs/>
          <w:sz w:val="28"/>
          <w:szCs w:val="28"/>
        </w:rPr>
        <w:t>Задания для урока.</w:t>
      </w:r>
    </w:p>
    <w:p w14:paraId="2518EE2E" w14:textId="07218EA3" w:rsidR="000121B0" w:rsidRPr="00DF6A9C" w:rsidRDefault="006B3581" w:rsidP="000121B0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над ошибками</w:t>
      </w:r>
      <w:r w:rsidR="000121B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Выполнение индивид. заданий.</w:t>
      </w:r>
    </w:p>
    <w:p w14:paraId="48763333" w14:textId="77777777" w:rsidR="000121B0" w:rsidRPr="00DF6A9C" w:rsidRDefault="000121B0" w:rsidP="000121B0">
      <w:pPr>
        <w:pStyle w:val="a4"/>
        <w:rPr>
          <w:rFonts w:ascii="Times New Roman" w:hAnsi="Times New Roman"/>
          <w:sz w:val="28"/>
          <w:szCs w:val="28"/>
        </w:rPr>
      </w:pPr>
    </w:p>
    <w:p w14:paraId="79971938" w14:textId="6835F8F7" w:rsidR="000121B0" w:rsidRPr="00DF6A9C" w:rsidRDefault="005308C2" w:rsidP="000121B0">
      <w:pPr>
        <w:pStyle w:val="a4"/>
        <w:numPr>
          <w:ilvl w:val="0"/>
          <w:numId w:val="8"/>
        </w:num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Комплексный анализ текста упр. 618. Повторение словообразования</w:t>
      </w:r>
    </w:p>
    <w:p w14:paraId="34AF768D" w14:textId="77777777" w:rsidR="000121B0" w:rsidRPr="00DF6A9C" w:rsidRDefault="000121B0" w:rsidP="000121B0">
      <w:pPr>
        <w:pStyle w:val="a4"/>
        <w:rPr>
          <w:rFonts w:ascii="Times New Roman" w:hAnsi="Times New Roman"/>
          <w:i/>
          <w:iCs/>
          <w:sz w:val="28"/>
          <w:szCs w:val="28"/>
        </w:rPr>
      </w:pPr>
    </w:p>
    <w:p w14:paraId="1D4DDD1E" w14:textId="77777777" w:rsidR="000121B0" w:rsidRPr="00DF6A9C" w:rsidRDefault="000121B0" w:rsidP="000121B0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DF6A9C">
        <w:rPr>
          <w:rFonts w:ascii="Times New Roman" w:hAnsi="Times New Roman"/>
          <w:sz w:val="28"/>
          <w:szCs w:val="28"/>
        </w:rPr>
        <w:t>Итоги урока</w:t>
      </w:r>
    </w:p>
    <w:p w14:paraId="4F288783" w14:textId="77777777" w:rsidR="000121B0" w:rsidRPr="00DF6A9C" w:rsidRDefault="000121B0" w:rsidP="000121B0">
      <w:pPr>
        <w:pStyle w:val="a4"/>
        <w:rPr>
          <w:rFonts w:ascii="Times New Roman" w:hAnsi="Times New Roman"/>
          <w:sz w:val="28"/>
          <w:szCs w:val="28"/>
        </w:rPr>
      </w:pPr>
    </w:p>
    <w:p w14:paraId="60E38E98" w14:textId="77777777" w:rsidR="000121B0" w:rsidRPr="00DF6A9C" w:rsidRDefault="000121B0" w:rsidP="000121B0">
      <w:pPr>
        <w:pStyle w:val="a4"/>
        <w:rPr>
          <w:rFonts w:ascii="Times New Roman" w:hAnsi="Times New Roman"/>
          <w:sz w:val="28"/>
          <w:szCs w:val="28"/>
        </w:rPr>
      </w:pPr>
    </w:p>
    <w:p w14:paraId="14E24D8A" w14:textId="69D2427F" w:rsidR="000121B0" w:rsidRPr="00DF6A9C" w:rsidRDefault="000121B0" w:rsidP="000121B0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DF6A9C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>
        <w:rPr>
          <w:rFonts w:ascii="Times New Roman" w:hAnsi="Times New Roman"/>
          <w:b/>
          <w:bCs/>
          <w:sz w:val="28"/>
          <w:szCs w:val="28"/>
        </w:rPr>
        <w:t>2</w:t>
      </w:r>
      <w:r w:rsidR="005308C2">
        <w:rPr>
          <w:rFonts w:ascii="Times New Roman" w:hAnsi="Times New Roman"/>
          <w:b/>
          <w:bCs/>
          <w:sz w:val="28"/>
          <w:szCs w:val="28"/>
        </w:rPr>
        <w:t xml:space="preserve">3 </w:t>
      </w:r>
      <w:r>
        <w:rPr>
          <w:rFonts w:ascii="Times New Roman" w:hAnsi="Times New Roman"/>
          <w:b/>
          <w:bCs/>
          <w:sz w:val="28"/>
          <w:szCs w:val="28"/>
        </w:rPr>
        <w:t>мая</w:t>
      </w:r>
      <w:r w:rsidRPr="00DF6A9C">
        <w:rPr>
          <w:rFonts w:ascii="Times New Roman" w:hAnsi="Times New Roman"/>
          <w:b/>
          <w:bCs/>
          <w:sz w:val="28"/>
          <w:szCs w:val="28"/>
        </w:rPr>
        <w:t>.</w:t>
      </w:r>
    </w:p>
    <w:p w14:paraId="48C56553" w14:textId="4190C494" w:rsidR="000121B0" w:rsidRPr="001825F7" w:rsidRDefault="005308C2" w:rsidP="000121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 617. Произвести все виды разборов.</w:t>
      </w:r>
    </w:p>
    <w:p w14:paraId="57CCF1D9" w14:textId="77777777" w:rsidR="000121B0" w:rsidRPr="00737B3A" w:rsidRDefault="000121B0" w:rsidP="000121B0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C6703B8" w14:textId="77777777" w:rsidR="000121B0" w:rsidRDefault="000121B0" w:rsidP="000121B0">
      <w:pPr>
        <w:rPr>
          <w:rFonts w:ascii="Times New Roman" w:hAnsi="Times New Roman"/>
          <w:sz w:val="24"/>
          <w:szCs w:val="24"/>
        </w:rPr>
      </w:pPr>
    </w:p>
    <w:p w14:paraId="4706ADA4" w14:textId="77777777" w:rsidR="000121B0" w:rsidRDefault="000121B0" w:rsidP="000121B0">
      <w:pPr>
        <w:rPr>
          <w:rFonts w:ascii="Times New Roman" w:hAnsi="Times New Roman"/>
          <w:sz w:val="24"/>
          <w:szCs w:val="24"/>
        </w:rPr>
      </w:pPr>
    </w:p>
    <w:p w14:paraId="664059E6" w14:textId="77777777" w:rsidR="000121B0" w:rsidRDefault="000121B0" w:rsidP="000121B0"/>
    <w:p w14:paraId="4DC5A6EB" w14:textId="77777777" w:rsidR="000121B0" w:rsidRDefault="000121B0" w:rsidP="000121B0"/>
    <w:p w14:paraId="3936B4F6" w14:textId="3BFDE0BA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5A30315" w14:textId="29BA095B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105C1E5" w14:textId="34EC663A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C1A9875" w14:textId="5357B517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6CB2578" w14:textId="1A695EF0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76BD7B5" w14:textId="5F3F0F45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139C613" w14:textId="707091FA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99D242D" w14:textId="0C818BAC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0D7F73C" w14:textId="5834AA03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76B2089" w14:textId="63CC13BD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71E3020" w14:textId="4C28F5C5" w:rsidR="000121B0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2D9D684" w14:textId="77777777" w:rsidR="005308C2" w:rsidRDefault="005308C2" w:rsidP="000121B0">
      <w:pPr>
        <w:rPr>
          <w:rFonts w:ascii="Times New Roman" w:hAnsi="Times New Roman" w:cs="Times New Roman"/>
          <w:sz w:val="28"/>
          <w:szCs w:val="28"/>
        </w:rPr>
      </w:pPr>
    </w:p>
    <w:p w14:paraId="459FBB30" w14:textId="77777777" w:rsidR="005308C2" w:rsidRDefault="005308C2" w:rsidP="000121B0">
      <w:pPr>
        <w:rPr>
          <w:rFonts w:ascii="Times New Roman" w:hAnsi="Times New Roman" w:cs="Times New Roman"/>
          <w:sz w:val="28"/>
          <w:szCs w:val="28"/>
        </w:rPr>
      </w:pPr>
    </w:p>
    <w:p w14:paraId="741DD8C3" w14:textId="3A075048" w:rsidR="000121B0" w:rsidRPr="00DF6A9C" w:rsidRDefault="000121B0" w:rsidP="000121B0">
      <w:pPr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lastRenderedPageBreak/>
        <w:t>Класс: 6А, Б</w:t>
      </w:r>
    </w:p>
    <w:p w14:paraId="3811AAC0" w14:textId="77777777" w:rsidR="000121B0" w:rsidRPr="00DF6A9C" w:rsidRDefault="000121B0" w:rsidP="000121B0">
      <w:pPr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14:paraId="18D04F9C" w14:textId="08C4D899" w:rsidR="000121B0" w:rsidRPr="00DF6A9C" w:rsidRDefault="000121B0" w:rsidP="000121B0">
      <w:pPr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</w:rPr>
        <w:t>2</w:t>
      </w:r>
      <w:r w:rsidR="005308C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.05</w:t>
      </w:r>
      <w:r w:rsidRPr="00DF6A9C">
        <w:rPr>
          <w:rFonts w:ascii="Times New Roman" w:hAnsi="Times New Roman" w:cs="Times New Roman"/>
          <w:sz w:val="28"/>
          <w:szCs w:val="28"/>
        </w:rPr>
        <w:t>.2020</w:t>
      </w:r>
    </w:p>
    <w:p w14:paraId="0A8ACE92" w14:textId="77777777" w:rsidR="000121B0" w:rsidRPr="00DF6A9C" w:rsidRDefault="000121B0" w:rsidP="000121B0">
      <w:pPr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t xml:space="preserve"> Учитель: Гарипова Л.Р.  (</w:t>
      </w:r>
      <w:hyperlink r:id="rId10" w:history="1">
        <w:r w:rsidRPr="00DF6A9C">
          <w:rPr>
            <w:rStyle w:val="a3"/>
            <w:rFonts w:ascii="Times New Roman" w:hAnsi="Times New Roman" w:cs="Times New Roman"/>
            <w:sz w:val="28"/>
            <w:szCs w:val="28"/>
          </w:rPr>
          <w:t>garlila@mail.ru</w:t>
        </w:r>
      </w:hyperlink>
      <w:r w:rsidRPr="00DF6A9C">
        <w:rPr>
          <w:rFonts w:ascii="Times New Roman" w:hAnsi="Times New Roman" w:cs="Times New Roman"/>
          <w:sz w:val="28"/>
          <w:szCs w:val="28"/>
        </w:rPr>
        <w:t xml:space="preserve">)  </w:t>
      </w:r>
    </w:p>
    <w:p w14:paraId="0A2361AD" w14:textId="1724F2DD" w:rsidR="000121B0" w:rsidRPr="00DF6A9C" w:rsidRDefault="000121B0" w:rsidP="000121B0">
      <w:pPr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t>Тема урока:</w:t>
      </w:r>
      <w:r w:rsidR="005308C2">
        <w:rPr>
          <w:rFonts w:ascii="Times New Roman" w:hAnsi="Times New Roman" w:cs="Times New Roman"/>
          <w:sz w:val="28"/>
          <w:szCs w:val="28"/>
        </w:rPr>
        <w:t xml:space="preserve"> </w:t>
      </w:r>
      <w:r w:rsidR="005308C2">
        <w:rPr>
          <w:rFonts w:ascii="Times New Roman" w:hAnsi="Times New Roman" w:cs="Times New Roman"/>
          <w:b/>
          <w:bCs/>
          <w:sz w:val="28"/>
          <w:szCs w:val="28"/>
        </w:rPr>
        <w:t>Комплексное повторение и обобщение. Приёмы анализа текста</w:t>
      </w:r>
      <w:r>
        <w:rPr>
          <w:rFonts w:ascii="Times New Roman" w:hAnsi="Times New Roman" w:cs="Times New Roman"/>
          <w:b/>
          <w:bCs/>
          <w:sz w:val="28"/>
          <w:szCs w:val="28"/>
        </w:rPr>
        <w:t>. (+</w:t>
      </w:r>
      <w:r w:rsidR="005308C2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DF6A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A66EAE4" w14:textId="77777777" w:rsidR="000121B0" w:rsidRPr="00DF6A9C" w:rsidRDefault="000121B0" w:rsidP="000121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6A9C">
        <w:rPr>
          <w:rFonts w:ascii="Times New Roman" w:hAnsi="Times New Roman" w:cs="Times New Roman"/>
          <w:b/>
          <w:bCs/>
          <w:sz w:val="28"/>
          <w:szCs w:val="28"/>
        </w:rPr>
        <w:t>Задания для урока.</w:t>
      </w:r>
    </w:p>
    <w:p w14:paraId="294DD36B" w14:textId="26C16D41" w:rsidR="000121B0" w:rsidRPr="00DF6A9C" w:rsidRDefault="005308C2" w:rsidP="000121B0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по тетрадям для разборов</w:t>
      </w:r>
      <w:r w:rsidR="000121B0">
        <w:rPr>
          <w:rFonts w:ascii="Times New Roman" w:hAnsi="Times New Roman"/>
          <w:sz w:val="28"/>
          <w:szCs w:val="28"/>
        </w:rPr>
        <w:t>.</w:t>
      </w:r>
    </w:p>
    <w:p w14:paraId="29B47841" w14:textId="77777777" w:rsidR="000121B0" w:rsidRPr="00DF6A9C" w:rsidRDefault="000121B0" w:rsidP="000121B0">
      <w:pPr>
        <w:pStyle w:val="a4"/>
        <w:rPr>
          <w:rFonts w:ascii="Times New Roman" w:hAnsi="Times New Roman"/>
          <w:sz w:val="28"/>
          <w:szCs w:val="28"/>
        </w:rPr>
      </w:pPr>
    </w:p>
    <w:p w14:paraId="0B761AED" w14:textId="4CE8F52E" w:rsidR="000121B0" w:rsidRPr="00DF6A9C" w:rsidRDefault="005308C2" w:rsidP="000121B0">
      <w:pPr>
        <w:pStyle w:val="a4"/>
        <w:numPr>
          <w:ilvl w:val="0"/>
          <w:numId w:val="9"/>
        </w:num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Упр. 609. Комплексный анализ текста. Выполнение разборов.</w:t>
      </w:r>
    </w:p>
    <w:p w14:paraId="4CF3AA3F" w14:textId="77777777" w:rsidR="000121B0" w:rsidRPr="00DF6A9C" w:rsidRDefault="000121B0" w:rsidP="000121B0">
      <w:pPr>
        <w:pStyle w:val="a4"/>
        <w:rPr>
          <w:rFonts w:ascii="Times New Roman" w:hAnsi="Times New Roman"/>
          <w:i/>
          <w:iCs/>
          <w:sz w:val="28"/>
          <w:szCs w:val="28"/>
        </w:rPr>
      </w:pPr>
    </w:p>
    <w:p w14:paraId="7942354B" w14:textId="072E7459" w:rsidR="000121B0" w:rsidRPr="00DF6A9C" w:rsidRDefault="005308C2" w:rsidP="000121B0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Подведение итогов.</w:t>
      </w:r>
    </w:p>
    <w:p w14:paraId="7C037707" w14:textId="77777777" w:rsidR="000121B0" w:rsidRPr="00DF6A9C" w:rsidRDefault="000121B0" w:rsidP="000121B0">
      <w:pPr>
        <w:pStyle w:val="a4"/>
        <w:rPr>
          <w:rFonts w:ascii="Times New Roman" w:hAnsi="Times New Roman"/>
          <w:sz w:val="28"/>
          <w:szCs w:val="28"/>
        </w:rPr>
      </w:pPr>
    </w:p>
    <w:p w14:paraId="2BFA4041" w14:textId="77777777" w:rsidR="000121B0" w:rsidRPr="00DF6A9C" w:rsidRDefault="000121B0" w:rsidP="000121B0">
      <w:pPr>
        <w:pStyle w:val="a4"/>
        <w:rPr>
          <w:rFonts w:ascii="Times New Roman" w:hAnsi="Times New Roman"/>
          <w:sz w:val="28"/>
          <w:szCs w:val="28"/>
        </w:rPr>
      </w:pPr>
    </w:p>
    <w:p w14:paraId="7501EFF1" w14:textId="77777777" w:rsidR="000121B0" w:rsidRPr="00737B3A" w:rsidRDefault="000121B0" w:rsidP="000121B0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65EE9EF" w14:textId="77777777" w:rsidR="000121B0" w:rsidRDefault="000121B0" w:rsidP="000121B0">
      <w:pPr>
        <w:rPr>
          <w:rFonts w:ascii="Times New Roman" w:hAnsi="Times New Roman"/>
          <w:sz w:val="24"/>
          <w:szCs w:val="24"/>
        </w:rPr>
      </w:pPr>
    </w:p>
    <w:p w14:paraId="6241598D" w14:textId="77777777" w:rsidR="000121B0" w:rsidRDefault="000121B0" w:rsidP="000121B0">
      <w:pPr>
        <w:rPr>
          <w:rFonts w:ascii="Times New Roman" w:hAnsi="Times New Roman"/>
          <w:sz w:val="24"/>
          <w:szCs w:val="24"/>
        </w:rPr>
      </w:pPr>
    </w:p>
    <w:p w14:paraId="00156D5D" w14:textId="77777777" w:rsidR="000121B0" w:rsidRDefault="000121B0" w:rsidP="000121B0"/>
    <w:p w14:paraId="511134EB" w14:textId="77777777" w:rsidR="000121B0" w:rsidRDefault="000121B0" w:rsidP="000121B0"/>
    <w:p w14:paraId="3DBC1928" w14:textId="77777777" w:rsidR="000121B0" w:rsidRPr="00DF6A9C" w:rsidRDefault="000121B0" w:rsidP="000474C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327CC28" w14:textId="77777777" w:rsidR="00E0080D" w:rsidRDefault="00E0080D"/>
    <w:p w14:paraId="18CFFC51" w14:textId="77777777" w:rsidR="00D957FA" w:rsidRDefault="00D957FA" w:rsidP="00E0080D">
      <w:pPr>
        <w:rPr>
          <w:rFonts w:ascii="Times New Roman" w:hAnsi="Times New Roman" w:cs="Times New Roman"/>
          <w:sz w:val="24"/>
          <w:szCs w:val="24"/>
        </w:rPr>
      </w:pPr>
    </w:p>
    <w:p w14:paraId="7E0F6479" w14:textId="77777777" w:rsidR="00D957FA" w:rsidRDefault="00D957FA" w:rsidP="00E0080D">
      <w:pPr>
        <w:rPr>
          <w:rFonts w:ascii="Times New Roman" w:hAnsi="Times New Roman" w:cs="Times New Roman"/>
          <w:sz w:val="24"/>
          <w:szCs w:val="24"/>
        </w:rPr>
      </w:pPr>
    </w:p>
    <w:p w14:paraId="2F8E66E0" w14:textId="77777777" w:rsidR="00D957FA" w:rsidRDefault="00D957FA" w:rsidP="00E0080D">
      <w:pPr>
        <w:rPr>
          <w:rFonts w:ascii="Times New Roman" w:hAnsi="Times New Roman" w:cs="Times New Roman"/>
          <w:sz w:val="24"/>
          <w:szCs w:val="24"/>
        </w:rPr>
      </w:pPr>
    </w:p>
    <w:p w14:paraId="050D6F07" w14:textId="77777777" w:rsidR="00D957FA" w:rsidRDefault="00D957FA" w:rsidP="00E0080D">
      <w:pPr>
        <w:rPr>
          <w:rFonts w:ascii="Times New Roman" w:hAnsi="Times New Roman" w:cs="Times New Roman"/>
          <w:sz w:val="24"/>
          <w:szCs w:val="24"/>
        </w:rPr>
      </w:pPr>
    </w:p>
    <w:p w14:paraId="6F69163D" w14:textId="77777777" w:rsidR="00D957FA" w:rsidRDefault="00D957FA" w:rsidP="00E0080D">
      <w:pPr>
        <w:rPr>
          <w:rFonts w:ascii="Times New Roman" w:hAnsi="Times New Roman" w:cs="Times New Roman"/>
          <w:sz w:val="24"/>
          <w:szCs w:val="24"/>
        </w:rPr>
      </w:pPr>
    </w:p>
    <w:p w14:paraId="2D8712EE" w14:textId="77777777" w:rsidR="00D957FA" w:rsidRDefault="00D957FA" w:rsidP="00E0080D">
      <w:pPr>
        <w:rPr>
          <w:rFonts w:ascii="Times New Roman" w:hAnsi="Times New Roman" w:cs="Times New Roman"/>
          <w:sz w:val="24"/>
          <w:szCs w:val="24"/>
        </w:rPr>
      </w:pPr>
    </w:p>
    <w:p w14:paraId="6545E2E1" w14:textId="77777777" w:rsidR="00E0080D" w:rsidRDefault="00E0080D"/>
    <w:sectPr w:rsidR="00E00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2743E2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EB8340B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4E5643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5D4A29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00C2199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9C51DDE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C165C7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BF945BA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5B1"/>
    <w:rsid w:val="000121B0"/>
    <w:rsid w:val="00017293"/>
    <w:rsid w:val="000179C7"/>
    <w:rsid w:val="000424CD"/>
    <w:rsid w:val="000474CE"/>
    <w:rsid w:val="000C7B1E"/>
    <w:rsid w:val="001825F7"/>
    <w:rsid w:val="00197C55"/>
    <w:rsid w:val="002344E8"/>
    <w:rsid w:val="00236AE1"/>
    <w:rsid w:val="002975B1"/>
    <w:rsid w:val="00310460"/>
    <w:rsid w:val="00340C05"/>
    <w:rsid w:val="00415BC8"/>
    <w:rsid w:val="00523AF8"/>
    <w:rsid w:val="005308C2"/>
    <w:rsid w:val="006B3581"/>
    <w:rsid w:val="00811B9A"/>
    <w:rsid w:val="0091798E"/>
    <w:rsid w:val="009609CE"/>
    <w:rsid w:val="009D20B6"/>
    <w:rsid w:val="00A22700"/>
    <w:rsid w:val="00A5323A"/>
    <w:rsid w:val="00AA4FAD"/>
    <w:rsid w:val="00B20A9E"/>
    <w:rsid w:val="00B526BC"/>
    <w:rsid w:val="00BC21EC"/>
    <w:rsid w:val="00C1712F"/>
    <w:rsid w:val="00C51398"/>
    <w:rsid w:val="00C7308D"/>
    <w:rsid w:val="00CA3131"/>
    <w:rsid w:val="00CF3434"/>
    <w:rsid w:val="00D335F9"/>
    <w:rsid w:val="00D957FA"/>
    <w:rsid w:val="00DF6A9C"/>
    <w:rsid w:val="00E0080D"/>
    <w:rsid w:val="00E151C6"/>
    <w:rsid w:val="00E31FD2"/>
    <w:rsid w:val="00E62B20"/>
    <w:rsid w:val="00E7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3893B"/>
  <w15:docId w15:val="{BE724FAB-12C5-45C8-9D7A-3CB3E6E95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5B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75B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975B1"/>
    <w:pPr>
      <w:spacing w:after="200" w:line="276" w:lineRule="auto"/>
      <w:ind w:left="720"/>
      <w:contextualSpacing/>
    </w:pPr>
    <w:rPr>
      <w:rFonts w:eastAsia="Times New Roman" w:cs="Times New Roma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15BC8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9D20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6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lil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arlila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rlila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garlila@mail.ru" TargetMode="External"/><Relationship Id="rId10" Type="http://schemas.openxmlformats.org/officeDocument/2006/relationships/hyperlink" Target="mailto:garlil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arlil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Искандер</dc:creator>
  <cp:lastModifiedBy>Искандер Гарипов</cp:lastModifiedBy>
  <cp:revision>10</cp:revision>
  <dcterms:created xsi:type="dcterms:W3CDTF">2020-04-16T17:39:00Z</dcterms:created>
  <dcterms:modified xsi:type="dcterms:W3CDTF">2020-05-14T12:06:00Z</dcterms:modified>
</cp:coreProperties>
</file>